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pPr w:leftFromText="141" w:rightFromText="141" w:vertAnchor="page" w:horzAnchor="margin" w:tblpY="1456"/>
        <w:tblW w:w="15730" w:type="dxa"/>
        <w:tblLayout w:type="fixed"/>
        <w:tblLook w:val="06A0" w:firstRow="1" w:lastRow="0" w:firstColumn="1" w:lastColumn="0" w:noHBand="1" w:noVBand="1"/>
      </w:tblPr>
      <w:tblGrid>
        <w:gridCol w:w="704"/>
        <w:gridCol w:w="7088"/>
        <w:gridCol w:w="708"/>
        <w:gridCol w:w="7230"/>
      </w:tblGrid>
      <w:tr w:rsidR="00F803BD" w:rsidRPr="00AF50AA" w14:paraId="4D643358" w14:textId="77777777" w:rsidTr="00B9171D">
        <w:tc>
          <w:tcPr>
            <w:tcW w:w="704" w:type="dxa"/>
          </w:tcPr>
          <w:p w14:paraId="05957A3E" w14:textId="7193700A" w:rsidR="00F803BD" w:rsidRPr="00AF50AA" w:rsidRDefault="00F803B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Dato</w:t>
            </w:r>
          </w:p>
        </w:tc>
        <w:tc>
          <w:tcPr>
            <w:tcW w:w="7088" w:type="dxa"/>
          </w:tcPr>
          <w:p w14:paraId="527F4702" w14:textId="659A24E2" w:rsidR="00F803BD" w:rsidRPr="00AF50AA" w:rsidRDefault="093DC4E1" w:rsidP="00D95E9F">
            <w:pPr>
              <w:tabs>
                <w:tab w:val="left" w:pos="-100"/>
                <w:tab w:val="left" w:pos="406"/>
              </w:tabs>
              <w:ind w:hanging="242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</w:pPr>
            <w:r w:rsidRPr="093DC4E1">
              <w:rPr>
                <w:rFonts w:ascii="Calibri" w:eastAsia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Menu </w:t>
            </w:r>
          </w:p>
        </w:tc>
        <w:tc>
          <w:tcPr>
            <w:tcW w:w="708" w:type="dxa"/>
          </w:tcPr>
          <w:p w14:paraId="77D3F130" w14:textId="3D6388AA" w:rsidR="00F803BD" w:rsidRPr="00AF50AA" w:rsidRDefault="00F803BD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Dato</w:t>
            </w:r>
          </w:p>
        </w:tc>
        <w:tc>
          <w:tcPr>
            <w:tcW w:w="7230" w:type="dxa"/>
          </w:tcPr>
          <w:p w14:paraId="18D8B9FF" w14:textId="5DB00B81" w:rsidR="00F803BD" w:rsidRPr="00AF50AA" w:rsidRDefault="00F803B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Menu</w:t>
            </w:r>
          </w:p>
        </w:tc>
      </w:tr>
      <w:tr w:rsidR="00D95E9F" w:rsidRPr="00AF50AA" w14:paraId="4AD33F2B" w14:textId="77777777" w:rsidTr="00B9171D">
        <w:trPr>
          <w:gridAfter w:val="3"/>
          <w:wAfter w:w="15026" w:type="dxa"/>
        </w:trPr>
        <w:tc>
          <w:tcPr>
            <w:tcW w:w="704" w:type="dxa"/>
          </w:tcPr>
          <w:p w14:paraId="7ADC648D" w14:textId="636C72DE" w:rsidR="00D95E9F" w:rsidRPr="00AF50AA" w:rsidRDefault="00D95E9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</w:p>
        </w:tc>
      </w:tr>
      <w:tr w:rsidR="00AF50AA" w:rsidRPr="00AF50AA" w14:paraId="0F7EFD96" w14:textId="77777777" w:rsidTr="00B9171D">
        <w:tc>
          <w:tcPr>
            <w:tcW w:w="704" w:type="dxa"/>
          </w:tcPr>
          <w:p w14:paraId="1426F3AC" w14:textId="77777777" w:rsidR="00AF50AA" w:rsidRDefault="00D95E9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</w:t>
            </w:r>
          </w:p>
          <w:p w14:paraId="22F37CCA" w14:textId="355EC71B" w:rsidR="008D45C3" w:rsidRPr="008D45C3" w:rsidRDefault="008D45C3" w:rsidP="008D45C3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2DB08CF9" w14:textId="78825676" w:rsidR="00BE0E21" w:rsidRDefault="008E6425" w:rsidP="00844604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Tærte med porre og skinke og rissalat.</w:t>
            </w:r>
          </w:p>
          <w:p w14:paraId="720728F9" w14:textId="06DD720F" w:rsidR="002E59E9" w:rsidRPr="002E59E9" w:rsidRDefault="008E6425" w:rsidP="00844604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Kalkunbryst med broccolisalat, ovnkartofler og pebersauce.</w:t>
            </w:r>
          </w:p>
        </w:tc>
        <w:tc>
          <w:tcPr>
            <w:tcW w:w="708" w:type="dxa"/>
          </w:tcPr>
          <w:p w14:paraId="3A979A83" w14:textId="7BA42A03" w:rsidR="00AF50AA" w:rsidRDefault="00037A35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17</w:t>
            </w:r>
          </w:p>
          <w:p w14:paraId="131F35A2" w14:textId="38C89D9C" w:rsidR="0021474C" w:rsidRPr="0021474C" w:rsidRDefault="0021474C" w:rsidP="002147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A37D45C" w14:textId="77777777" w:rsidR="008316D3" w:rsidRDefault="00D133C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Nakkesteg med vildtsauce, kartofler, tyttebær og waldorfsalat.</w:t>
            </w:r>
          </w:p>
          <w:p w14:paraId="2F594A2A" w14:textId="548601D6" w:rsidR="00D133CF" w:rsidRPr="00AF50AA" w:rsidRDefault="00D133C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Dessert: </w:t>
            </w:r>
            <w:proofErr w:type="spellStart"/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Tiramisu</w:t>
            </w:r>
            <w:proofErr w:type="spellEnd"/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.</w:t>
            </w:r>
          </w:p>
        </w:tc>
      </w:tr>
      <w:tr w:rsidR="00AF50AA" w:rsidRPr="00AF50AA" w14:paraId="13271361" w14:textId="77777777" w:rsidTr="00B9171D">
        <w:tc>
          <w:tcPr>
            <w:tcW w:w="704" w:type="dxa"/>
          </w:tcPr>
          <w:p w14:paraId="43F31D56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54BD7754" w14:textId="77777777" w:rsidR="002E59E9" w:rsidRDefault="008E6425" w:rsidP="52B0D155">
            <w:pP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  <w:t>Gullasch med kartoffelmos, bønnesalat og rødbeder.</w:t>
            </w:r>
          </w:p>
          <w:p w14:paraId="60B9513E" w14:textId="333318FF" w:rsidR="008E6425" w:rsidRPr="002E59E9" w:rsidRDefault="008E6425" w:rsidP="52B0D155">
            <w:pP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  <w:t>Dessert: Hindbær trifli med makroner, creme og flødeskum.</w:t>
            </w:r>
          </w:p>
        </w:tc>
        <w:tc>
          <w:tcPr>
            <w:tcW w:w="708" w:type="dxa"/>
          </w:tcPr>
          <w:p w14:paraId="72340370" w14:textId="77777777" w:rsidR="00AF50AA" w:rsidRDefault="004F0C3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18</w:t>
            </w:r>
          </w:p>
          <w:p w14:paraId="2345B039" w14:textId="113003E2" w:rsidR="004F0C3A" w:rsidRPr="00AF50AA" w:rsidRDefault="00480D8C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14:paraId="03A3CB93" w14:textId="7704264F" w:rsidR="00E6042C" w:rsidRDefault="008316D3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  <w:p w14:paraId="318061CB" w14:textId="04B4B750" w:rsidR="008316D3" w:rsidRDefault="008316D3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  <w:p w14:paraId="438652E6" w14:textId="4F3AC831" w:rsidR="00C65E39" w:rsidRPr="00AF50AA" w:rsidRDefault="00C65E3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</w:p>
        </w:tc>
      </w:tr>
      <w:tr w:rsidR="00AF50AA" w:rsidRPr="00AF50AA" w14:paraId="79B3361F" w14:textId="77777777" w:rsidTr="00B9171D">
        <w:tc>
          <w:tcPr>
            <w:tcW w:w="704" w:type="dxa"/>
          </w:tcPr>
          <w:p w14:paraId="32B126E1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512D4AAC" w14:textId="215CE7A3" w:rsidR="00844604" w:rsidRPr="00AF50AA" w:rsidRDefault="002E59E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  <w:tc>
          <w:tcPr>
            <w:tcW w:w="708" w:type="dxa"/>
          </w:tcPr>
          <w:p w14:paraId="7D8C50EA" w14:textId="32BBC5DE" w:rsidR="00AF50AA" w:rsidRPr="00AF50AA" w:rsidRDefault="00F803BD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14:paraId="0B092A94" w14:textId="2B936438" w:rsidR="00480D8C" w:rsidRPr="00AF50AA" w:rsidRDefault="00D133C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Frankfurter med græsk inspireret kartoffelsalat og brød.</w:t>
            </w:r>
          </w:p>
        </w:tc>
      </w:tr>
      <w:tr w:rsidR="00AF50AA" w:rsidRPr="00AF50AA" w14:paraId="535E3A83" w14:textId="77777777" w:rsidTr="00B9171D">
        <w:tc>
          <w:tcPr>
            <w:tcW w:w="704" w:type="dxa"/>
          </w:tcPr>
          <w:p w14:paraId="5D740EB9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4865BAF4" w14:textId="58FFC97F" w:rsidR="009F2D86" w:rsidRPr="00AF50AA" w:rsidRDefault="002E59E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  <w:tc>
          <w:tcPr>
            <w:tcW w:w="708" w:type="dxa"/>
          </w:tcPr>
          <w:p w14:paraId="255DC94D" w14:textId="40F74554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18B0D814" w14:textId="249757A3" w:rsidR="00E22800" w:rsidRPr="00353EFA" w:rsidRDefault="00D133CF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Kylling med porrecreme, ovn kartofler, blomkålssalat og brød.</w:t>
            </w:r>
          </w:p>
        </w:tc>
      </w:tr>
      <w:tr w:rsidR="00AF50AA" w:rsidRPr="00AB23CD" w14:paraId="20E77BFD" w14:textId="77777777" w:rsidTr="00B9171D">
        <w:tc>
          <w:tcPr>
            <w:tcW w:w="704" w:type="dxa"/>
          </w:tcPr>
          <w:p w14:paraId="2143E3EE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47CD3ACF" w14:textId="4F9DECA2" w:rsidR="00BE0E21" w:rsidRPr="00AF50AA" w:rsidRDefault="008E6425" w:rsidP="00AF50AA">
            <w:pP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  <w:t>Hvidkålsrouletter med kartofler, sauce, tyttebær og asier.</w:t>
            </w:r>
          </w:p>
        </w:tc>
        <w:tc>
          <w:tcPr>
            <w:tcW w:w="708" w:type="dxa"/>
          </w:tcPr>
          <w:p w14:paraId="297122C3" w14:textId="44A116A5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744F4A6F" w14:textId="4CC479BA" w:rsidR="00994A40" w:rsidRPr="00AB23CD" w:rsidRDefault="00D133CF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Boller i selleri med ris, grønkålssalat og asier.</w:t>
            </w:r>
          </w:p>
        </w:tc>
      </w:tr>
      <w:tr w:rsidR="00AF50AA" w:rsidRPr="00AF50AA" w14:paraId="4DB62C31" w14:textId="77777777" w:rsidTr="00B9171D">
        <w:tc>
          <w:tcPr>
            <w:tcW w:w="704" w:type="dxa"/>
          </w:tcPr>
          <w:p w14:paraId="00D3FE36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5FCBFD03" w14:textId="10019DDF" w:rsidR="007A742B" w:rsidRPr="008E6425" w:rsidRDefault="008E6425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E6425"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Hamburgerryg med </w:t>
            </w: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asparges</w:t>
            </w:r>
            <w:r w:rsidRPr="008E6425"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sauce, blomkål, gulerødde</w:t>
            </w: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r og kartofler. </w:t>
            </w:r>
          </w:p>
        </w:tc>
        <w:tc>
          <w:tcPr>
            <w:tcW w:w="708" w:type="dxa"/>
          </w:tcPr>
          <w:p w14:paraId="672026F0" w14:textId="5FC61BBF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5782BDBF" w14:textId="780FFC69" w:rsidR="001E1A3A" w:rsidRPr="00AF50AA" w:rsidRDefault="00D133C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Frikadeller med kartofler, sauce, broccolisalat og tyttebær.</w:t>
            </w:r>
          </w:p>
        </w:tc>
      </w:tr>
      <w:tr w:rsidR="00AF50AA" w:rsidRPr="00AF50AA" w14:paraId="0EE49E04" w14:textId="77777777" w:rsidTr="00B9171D">
        <w:tc>
          <w:tcPr>
            <w:tcW w:w="704" w:type="dxa"/>
          </w:tcPr>
          <w:p w14:paraId="46F541DF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49ECE1B3" w14:textId="581436D5" w:rsidR="00CE10FA" w:rsidRPr="00AF50AA" w:rsidRDefault="008E6425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Fanø gryde med kartoffelmos, rødbeder og spidskålssalat.</w:t>
            </w:r>
          </w:p>
        </w:tc>
        <w:tc>
          <w:tcPr>
            <w:tcW w:w="708" w:type="dxa"/>
          </w:tcPr>
          <w:p w14:paraId="30555474" w14:textId="3C6B35AA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51F1E3E7" w14:textId="77777777" w:rsidR="003F33A3" w:rsidRDefault="00D133C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Gammeldags oksesteg med kartofler, sauce, bønner og tyttebær.</w:t>
            </w:r>
          </w:p>
          <w:p w14:paraId="5495B8EF" w14:textId="4862B439" w:rsidR="00D133CF" w:rsidRPr="00AF50AA" w:rsidRDefault="00D133C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Dessert: Lagkage</w:t>
            </w:r>
            <w:r w:rsidR="00B718FD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.</w:t>
            </w:r>
          </w:p>
        </w:tc>
      </w:tr>
      <w:tr w:rsidR="00AF50AA" w:rsidRPr="00AF50AA" w14:paraId="6A5A8B5B" w14:textId="77777777" w:rsidTr="00B9171D">
        <w:tc>
          <w:tcPr>
            <w:tcW w:w="704" w:type="dxa"/>
          </w:tcPr>
          <w:p w14:paraId="44F1A071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04A4F316" w14:textId="0DF8045C" w:rsidR="006A166F" w:rsidRPr="00AF50AA" w:rsidRDefault="00F855C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Torskefileter med persillesauce, kartofler og gulerodssalat.</w:t>
            </w:r>
          </w:p>
        </w:tc>
        <w:tc>
          <w:tcPr>
            <w:tcW w:w="708" w:type="dxa"/>
          </w:tcPr>
          <w:p w14:paraId="27CE83A2" w14:textId="46B005C9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389C9706" w14:textId="2906F94A" w:rsidR="00755B13" w:rsidRPr="00AF50AA" w:rsidRDefault="003F33A3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</w:tr>
      <w:tr w:rsidR="00AF50AA" w:rsidRPr="00AF50AA" w14:paraId="24C9B2A1" w14:textId="77777777" w:rsidTr="00B9171D">
        <w:tc>
          <w:tcPr>
            <w:tcW w:w="704" w:type="dxa"/>
          </w:tcPr>
          <w:p w14:paraId="02DFB053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14:paraId="194714BF" w14:textId="77777777" w:rsidR="002E59E9" w:rsidRDefault="002E59E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Karbonader med stuve</w:t>
            </w:r>
            <w:r w:rsidR="00F855C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t ærter og gulerødder, kartofler og græskar.</w:t>
            </w:r>
          </w:p>
          <w:p w14:paraId="5A7C0CBC" w14:textId="1E8B563D" w:rsidR="00F855CA" w:rsidRPr="00AF50AA" w:rsidRDefault="00F855C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Dessert: Blomme trifli med flødeskum.</w:t>
            </w:r>
          </w:p>
        </w:tc>
        <w:tc>
          <w:tcPr>
            <w:tcW w:w="708" w:type="dxa"/>
          </w:tcPr>
          <w:p w14:paraId="248EDC59" w14:textId="079BE453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17A80B64" w14:textId="6A53B9AC" w:rsidR="001F781A" w:rsidRPr="00AF50AA" w:rsidRDefault="003F33A3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</w:tr>
      <w:tr w:rsidR="00AF50AA" w:rsidRPr="00AF50AA" w14:paraId="0CF0481B" w14:textId="77777777" w:rsidTr="00B9171D">
        <w:tc>
          <w:tcPr>
            <w:tcW w:w="704" w:type="dxa"/>
          </w:tcPr>
          <w:p w14:paraId="02AC8FF8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14:paraId="311BCEB3" w14:textId="0242F4D7" w:rsidR="002015B2" w:rsidRPr="00AF50AA" w:rsidRDefault="002E59E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  <w:tc>
          <w:tcPr>
            <w:tcW w:w="708" w:type="dxa"/>
          </w:tcPr>
          <w:p w14:paraId="1FB4D93F" w14:textId="5B666AD5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77FF01AD" w14:textId="32FE0DD6" w:rsidR="00812700" w:rsidRPr="00AF50AA" w:rsidRDefault="00B718F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Lasagne med tomatsalat.</w:t>
            </w:r>
          </w:p>
        </w:tc>
      </w:tr>
      <w:tr w:rsidR="00AF50AA" w:rsidRPr="00AF50AA" w14:paraId="3CC35676" w14:textId="77777777" w:rsidTr="00B9171D">
        <w:tc>
          <w:tcPr>
            <w:tcW w:w="704" w:type="dxa"/>
          </w:tcPr>
          <w:p w14:paraId="0DF61A7A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14:paraId="35626EEC" w14:textId="674A3CCC" w:rsidR="002A5E0D" w:rsidRPr="00AF50AA" w:rsidRDefault="002E59E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  <w:tc>
          <w:tcPr>
            <w:tcW w:w="708" w:type="dxa"/>
          </w:tcPr>
          <w:p w14:paraId="48809268" w14:textId="335538CF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72C9A4C7" w14:textId="365E5F0B" w:rsidR="00232000" w:rsidRPr="00250E39" w:rsidRDefault="00B718FD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Kylling i karry med champignon og ananassalat, ovnkartofler og surt.</w:t>
            </w:r>
          </w:p>
        </w:tc>
      </w:tr>
      <w:tr w:rsidR="00AF50AA" w:rsidRPr="00431754" w14:paraId="0AB7C0E7" w14:textId="77777777" w:rsidTr="00B9171D">
        <w:tc>
          <w:tcPr>
            <w:tcW w:w="704" w:type="dxa"/>
          </w:tcPr>
          <w:p w14:paraId="4939D294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14:paraId="07FE05F9" w14:textId="4A6C4313" w:rsidR="00480D8C" w:rsidRPr="00B77884" w:rsidRDefault="00D133CF" w:rsidP="52B0D15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Svensk pølseret med spidskålssalat og rødbeder.</w:t>
            </w:r>
          </w:p>
        </w:tc>
        <w:tc>
          <w:tcPr>
            <w:tcW w:w="708" w:type="dxa"/>
          </w:tcPr>
          <w:p w14:paraId="7512F96E" w14:textId="7C5697F1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73F7F67B" w14:textId="51B1ADFB" w:rsidR="0003582E" w:rsidRPr="00B718FD" w:rsidRDefault="00B718FD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</w:pPr>
            <w:r w:rsidRPr="00B718FD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  <w:t>Fish and chips med s</w:t>
            </w: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  <w:t xml:space="preserve">auce tartar og </w:t>
            </w:r>
            <w:proofErr w:type="spellStart"/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  <w:t>hvidkåls</w:t>
            </w:r>
            <w:proofErr w:type="spellEnd"/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  <w:t xml:space="preserve"> salat.</w:t>
            </w:r>
          </w:p>
        </w:tc>
      </w:tr>
      <w:tr w:rsidR="00AF50AA" w:rsidRPr="00AF50AA" w14:paraId="1A0F1508" w14:textId="77777777" w:rsidTr="00B9171D">
        <w:tc>
          <w:tcPr>
            <w:tcW w:w="704" w:type="dxa"/>
          </w:tcPr>
          <w:p w14:paraId="0582DD7C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14:paraId="08779E30" w14:textId="26A8980D" w:rsidR="005435DC" w:rsidRPr="00353EFA" w:rsidRDefault="00D133CF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Farsbrød med kartofler, sauce, ribsgele og vindruesalat.</w:t>
            </w:r>
          </w:p>
        </w:tc>
        <w:tc>
          <w:tcPr>
            <w:tcW w:w="708" w:type="dxa"/>
          </w:tcPr>
          <w:p w14:paraId="5106B5A2" w14:textId="32B625B9" w:rsidR="00AF50AA" w:rsidRPr="00AF50AA" w:rsidRDefault="00F803BD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14:paraId="0972F434" w14:textId="61510F9B" w:rsidR="00EE42B5" w:rsidRPr="00AF50AA" w:rsidRDefault="00B718F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Græsk farsbrød med flødekartofler, timiansauce, tzatziki og ribsgele.</w:t>
            </w:r>
          </w:p>
        </w:tc>
      </w:tr>
      <w:tr w:rsidR="00AF50AA" w:rsidRPr="00AF50AA" w14:paraId="11E629D8" w14:textId="77777777" w:rsidTr="00B9171D">
        <w:tc>
          <w:tcPr>
            <w:tcW w:w="704" w:type="dxa"/>
          </w:tcPr>
          <w:p w14:paraId="1BBC9359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14:paraId="2C6D6FC3" w14:textId="66BCF185" w:rsidR="0021474C" w:rsidRPr="00AF50AA" w:rsidRDefault="00D133CF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Paprikagryde med hakket oksekød, ris og syltede rødløg.</w:t>
            </w:r>
          </w:p>
        </w:tc>
        <w:tc>
          <w:tcPr>
            <w:tcW w:w="708" w:type="dxa"/>
          </w:tcPr>
          <w:p w14:paraId="34E2C4E1" w14:textId="587A1682" w:rsidR="00AF50AA" w:rsidRPr="00AF50AA" w:rsidRDefault="002F312C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14:paraId="7D27F5C5" w14:textId="77777777" w:rsidR="00AF50AA" w:rsidRDefault="00B718F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Flæskesteg med sauce, kartofler, rødkål og asier.</w:t>
            </w:r>
          </w:p>
          <w:p w14:paraId="7AA7C965" w14:textId="6C2BB34D" w:rsidR="00B718FD" w:rsidRPr="00AF50AA" w:rsidRDefault="00B718F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Dessert: Jordbær trifli med flødeskum</w:t>
            </w:r>
          </w:p>
        </w:tc>
      </w:tr>
      <w:tr w:rsidR="00AF50AA" w:rsidRPr="00AF50AA" w14:paraId="1097D495" w14:textId="77777777" w:rsidTr="00B9171D">
        <w:tc>
          <w:tcPr>
            <w:tcW w:w="704" w:type="dxa"/>
          </w:tcPr>
          <w:p w14:paraId="0AF432D9" w14:textId="7869BF65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14:paraId="554F587E" w14:textId="084D5E4F" w:rsidR="00871797" w:rsidRPr="00AF50AA" w:rsidRDefault="00D133C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Stjerneskud</w:t>
            </w:r>
          </w:p>
        </w:tc>
        <w:tc>
          <w:tcPr>
            <w:tcW w:w="708" w:type="dxa"/>
          </w:tcPr>
          <w:p w14:paraId="6002B350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2A5E039" w14:textId="23903D4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</w:p>
        </w:tc>
      </w:tr>
    </w:tbl>
    <w:p w14:paraId="2DD58101" w14:textId="5E433296" w:rsidR="00AF50AA" w:rsidRPr="00AF50AA" w:rsidRDefault="00812700" w:rsidP="00AF50AA">
      <w:pPr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l</w:t>
      </w:r>
      <w:r w:rsidR="002E59E9">
        <w:rPr>
          <w:rFonts w:ascii="Calibri" w:eastAsia="Calibri" w:hAnsi="Calibri" w:cs="Arial"/>
        </w:rPr>
        <w:t>f</w:t>
      </w:r>
      <w:proofErr w:type="spellEnd"/>
    </w:p>
    <w:p w14:paraId="0C3DC567" w14:textId="77777777" w:rsidR="009E1C92" w:rsidRDefault="00431754"/>
    <w:sectPr w:rsidR="009E1C92" w:rsidSect="00140604">
      <w:headerReference w:type="default" r:id="rId6"/>
      <w:footerReference w:type="default" r:id="rId7"/>
      <w:pgSz w:w="16838" w:h="11906" w:orient="landscape" w:code="9"/>
      <w:pgMar w:top="193" w:right="567" w:bottom="340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FE97" w14:textId="77777777" w:rsidR="009B2F62" w:rsidRDefault="009B2F62" w:rsidP="00F803BD">
      <w:pPr>
        <w:spacing w:after="0" w:line="240" w:lineRule="auto"/>
      </w:pPr>
      <w:r>
        <w:separator/>
      </w:r>
    </w:p>
  </w:endnote>
  <w:endnote w:type="continuationSeparator" w:id="0">
    <w:p w14:paraId="7BD39B8F" w14:textId="77777777" w:rsidR="009B2F62" w:rsidRDefault="009B2F62" w:rsidP="00F8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00854B81" w14:paraId="205DC348" w14:textId="77777777" w:rsidTr="00854B81">
      <w:tc>
        <w:tcPr>
          <w:tcW w:w="5235" w:type="dxa"/>
        </w:tcPr>
        <w:p w14:paraId="76F0DE12" w14:textId="77777777" w:rsidR="00854B81" w:rsidRDefault="00431754" w:rsidP="00854B81">
          <w:pPr>
            <w:pStyle w:val="Sidehoved"/>
            <w:ind w:left="-115"/>
          </w:pPr>
        </w:p>
      </w:tc>
      <w:tc>
        <w:tcPr>
          <w:tcW w:w="5235" w:type="dxa"/>
        </w:tcPr>
        <w:p w14:paraId="11845A78" w14:textId="77777777" w:rsidR="00854B81" w:rsidRDefault="00431754" w:rsidP="00854B81">
          <w:pPr>
            <w:pStyle w:val="Sidehoved"/>
            <w:jc w:val="center"/>
          </w:pPr>
        </w:p>
      </w:tc>
      <w:tc>
        <w:tcPr>
          <w:tcW w:w="5235" w:type="dxa"/>
        </w:tcPr>
        <w:p w14:paraId="1D8F5FE0" w14:textId="77777777" w:rsidR="00854B81" w:rsidRDefault="00431754" w:rsidP="00854B81">
          <w:pPr>
            <w:pStyle w:val="Sidehoved"/>
            <w:ind w:right="-115"/>
            <w:jc w:val="right"/>
          </w:pPr>
        </w:p>
      </w:tc>
    </w:tr>
  </w:tbl>
  <w:p w14:paraId="48196FC2" w14:textId="77777777" w:rsidR="00854B81" w:rsidRDefault="004317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EFB8" w14:textId="77777777" w:rsidR="009B2F62" w:rsidRDefault="009B2F62" w:rsidP="00F803BD">
      <w:pPr>
        <w:spacing w:after="0" w:line="240" w:lineRule="auto"/>
      </w:pPr>
      <w:r>
        <w:separator/>
      </w:r>
    </w:p>
  </w:footnote>
  <w:footnote w:type="continuationSeparator" w:id="0">
    <w:p w14:paraId="1B6937B5" w14:textId="77777777" w:rsidR="009B2F62" w:rsidRDefault="009B2F62" w:rsidP="00F8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5" w:type="dxa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00854B81" w14:paraId="5EDCB37A" w14:textId="77777777" w:rsidTr="00854B81">
      <w:tc>
        <w:tcPr>
          <w:tcW w:w="5235" w:type="dxa"/>
        </w:tcPr>
        <w:p w14:paraId="72C2C1DA" w14:textId="59887EA8" w:rsidR="00854B81" w:rsidRDefault="00431754" w:rsidP="002E59E9">
          <w:pPr>
            <w:pStyle w:val="Sidehoved"/>
          </w:pPr>
        </w:p>
      </w:tc>
      <w:tc>
        <w:tcPr>
          <w:tcW w:w="5235" w:type="dxa"/>
        </w:tcPr>
        <w:p w14:paraId="3493B4C4" w14:textId="77777777" w:rsidR="00854B81" w:rsidRDefault="00431754" w:rsidP="00854B81">
          <w:pPr>
            <w:pStyle w:val="Sidehoved"/>
            <w:jc w:val="center"/>
          </w:pPr>
        </w:p>
      </w:tc>
      <w:tc>
        <w:tcPr>
          <w:tcW w:w="5235" w:type="dxa"/>
        </w:tcPr>
        <w:p w14:paraId="218AA4B0" w14:textId="77777777" w:rsidR="00854B81" w:rsidRDefault="00431754" w:rsidP="00854B81">
          <w:pPr>
            <w:pStyle w:val="Sidehoved"/>
            <w:ind w:right="-115"/>
            <w:jc w:val="right"/>
          </w:pPr>
        </w:p>
      </w:tc>
    </w:tr>
  </w:tbl>
  <w:p w14:paraId="0D0BD980" w14:textId="20D131E0" w:rsidR="00854B81" w:rsidRPr="00AF50AA" w:rsidRDefault="001B652F" w:rsidP="00854B81">
    <w:pPr>
      <w:pStyle w:val="Sidehoved"/>
      <w:jc w:val="center"/>
      <w:rPr>
        <w:b/>
        <w:bCs/>
        <w:color w:val="2F5496"/>
        <w:sz w:val="24"/>
        <w:szCs w:val="24"/>
      </w:rPr>
    </w:pPr>
    <w:r>
      <w:rPr>
        <w:b/>
        <w:bCs/>
        <w:color w:val="2F5496"/>
        <w:sz w:val="40"/>
        <w:szCs w:val="40"/>
      </w:rPr>
      <w:t xml:space="preserve">Menu plan Holme cafe </w:t>
    </w:r>
    <w:proofErr w:type="gramStart"/>
    <w:r w:rsidR="008E6425">
      <w:rPr>
        <w:b/>
        <w:bCs/>
        <w:color w:val="2F5496"/>
        <w:sz w:val="40"/>
        <w:szCs w:val="40"/>
      </w:rPr>
      <w:t>Marts</w:t>
    </w:r>
    <w:proofErr w:type="gramEnd"/>
    <w:r>
      <w:rPr>
        <w:b/>
        <w:bCs/>
        <w:color w:val="2F5496"/>
        <w:sz w:val="40"/>
        <w:szCs w:val="40"/>
      </w:rPr>
      <w:t xml:space="preserve"> 202</w:t>
    </w:r>
    <w:r w:rsidR="00812700">
      <w:rPr>
        <w:b/>
        <w:bCs/>
        <w:color w:val="2F5496"/>
        <w:sz w:val="40"/>
        <w:szCs w:val="40"/>
      </w:rPr>
      <w:t>3</w:t>
    </w:r>
    <w:r>
      <w:rPr>
        <w:b/>
        <w:bCs/>
        <w:color w:val="2F5496"/>
        <w:sz w:val="40"/>
        <w:szCs w:val="40"/>
      </w:rPr>
      <w:t xml:space="preserve"> </w:t>
    </w:r>
    <w:r w:rsidR="00C76854" w:rsidRPr="00AF50AA">
      <w:rPr>
        <w:b/>
        <w:bCs/>
        <w:color w:val="2F5496"/>
        <w:sz w:val="24"/>
        <w:szCs w:val="24"/>
      </w:rPr>
      <w:t>Distrikt syd</w:t>
    </w:r>
  </w:p>
  <w:p w14:paraId="1AA3C152" w14:textId="77777777" w:rsidR="00854B81" w:rsidRDefault="00431754" w:rsidP="00854B81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AA"/>
    <w:rsid w:val="00001576"/>
    <w:rsid w:val="00003F0A"/>
    <w:rsid w:val="00022606"/>
    <w:rsid w:val="0003582E"/>
    <w:rsid w:val="00037A35"/>
    <w:rsid w:val="000567C5"/>
    <w:rsid w:val="000618D3"/>
    <w:rsid w:val="00065A16"/>
    <w:rsid w:val="000835FC"/>
    <w:rsid w:val="000C6A7F"/>
    <w:rsid w:val="000F5585"/>
    <w:rsid w:val="001064A5"/>
    <w:rsid w:val="00142584"/>
    <w:rsid w:val="0014263F"/>
    <w:rsid w:val="00184CCA"/>
    <w:rsid w:val="00195CE8"/>
    <w:rsid w:val="0019686D"/>
    <w:rsid w:val="001A4AA4"/>
    <w:rsid w:val="001B5B4D"/>
    <w:rsid w:val="001B652F"/>
    <w:rsid w:val="001E1A3A"/>
    <w:rsid w:val="001F781A"/>
    <w:rsid w:val="002015B2"/>
    <w:rsid w:val="002050A2"/>
    <w:rsid w:val="0021474C"/>
    <w:rsid w:val="00221A26"/>
    <w:rsid w:val="002305D6"/>
    <w:rsid w:val="00232000"/>
    <w:rsid w:val="00250E39"/>
    <w:rsid w:val="00257D3F"/>
    <w:rsid w:val="0026204B"/>
    <w:rsid w:val="002A5E0D"/>
    <w:rsid w:val="002B3D30"/>
    <w:rsid w:val="002D5E30"/>
    <w:rsid w:val="002E59E9"/>
    <w:rsid w:val="002F312C"/>
    <w:rsid w:val="00307067"/>
    <w:rsid w:val="00311345"/>
    <w:rsid w:val="00316DCE"/>
    <w:rsid w:val="00341365"/>
    <w:rsid w:val="00353EFA"/>
    <w:rsid w:val="003613C1"/>
    <w:rsid w:val="0036608F"/>
    <w:rsid w:val="00370500"/>
    <w:rsid w:val="003709E0"/>
    <w:rsid w:val="003A27BC"/>
    <w:rsid w:val="003C7867"/>
    <w:rsid w:val="003E5CEC"/>
    <w:rsid w:val="003F33A3"/>
    <w:rsid w:val="00431754"/>
    <w:rsid w:val="004447CA"/>
    <w:rsid w:val="00480D8C"/>
    <w:rsid w:val="00483FBC"/>
    <w:rsid w:val="004A4C4D"/>
    <w:rsid w:val="004C5CD6"/>
    <w:rsid w:val="004D3E09"/>
    <w:rsid w:val="004F0C3A"/>
    <w:rsid w:val="004F66BD"/>
    <w:rsid w:val="00505558"/>
    <w:rsid w:val="005178C3"/>
    <w:rsid w:val="005230E7"/>
    <w:rsid w:val="005435DC"/>
    <w:rsid w:val="00547183"/>
    <w:rsid w:val="00593B6B"/>
    <w:rsid w:val="005A400C"/>
    <w:rsid w:val="005B225B"/>
    <w:rsid w:val="005B3B23"/>
    <w:rsid w:val="005B40CD"/>
    <w:rsid w:val="005D017D"/>
    <w:rsid w:val="005E3C20"/>
    <w:rsid w:val="00601D5C"/>
    <w:rsid w:val="00631114"/>
    <w:rsid w:val="00646061"/>
    <w:rsid w:val="006506BD"/>
    <w:rsid w:val="006A0687"/>
    <w:rsid w:val="006A166F"/>
    <w:rsid w:val="006A7500"/>
    <w:rsid w:val="006D791C"/>
    <w:rsid w:val="006E3552"/>
    <w:rsid w:val="00720AA3"/>
    <w:rsid w:val="00723011"/>
    <w:rsid w:val="007366BA"/>
    <w:rsid w:val="00755B13"/>
    <w:rsid w:val="00775136"/>
    <w:rsid w:val="00785DE0"/>
    <w:rsid w:val="00796504"/>
    <w:rsid w:val="007A742B"/>
    <w:rsid w:val="007D1B87"/>
    <w:rsid w:val="007F4264"/>
    <w:rsid w:val="00812700"/>
    <w:rsid w:val="008316D3"/>
    <w:rsid w:val="00842A92"/>
    <w:rsid w:val="00844604"/>
    <w:rsid w:val="0085134B"/>
    <w:rsid w:val="00871317"/>
    <w:rsid w:val="00871797"/>
    <w:rsid w:val="0087447D"/>
    <w:rsid w:val="00891C17"/>
    <w:rsid w:val="008A1AD0"/>
    <w:rsid w:val="008A6CC1"/>
    <w:rsid w:val="008B1AC5"/>
    <w:rsid w:val="008D45C3"/>
    <w:rsid w:val="008E6425"/>
    <w:rsid w:val="008F2CB7"/>
    <w:rsid w:val="00902518"/>
    <w:rsid w:val="00933276"/>
    <w:rsid w:val="00941E2A"/>
    <w:rsid w:val="00954A03"/>
    <w:rsid w:val="0097587C"/>
    <w:rsid w:val="00994A40"/>
    <w:rsid w:val="009A4871"/>
    <w:rsid w:val="009B2F62"/>
    <w:rsid w:val="009F2D86"/>
    <w:rsid w:val="009F424E"/>
    <w:rsid w:val="00A119DF"/>
    <w:rsid w:val="00A121D9"/>
    <w:rsid w:val="00A13ADD"/>
    <w:rsid w:val="00A22FB6"/>
    <w:rsid w:val="00A6465D"/>
    <w:rsid w:val="00A82196"/>
    <w:rsid w:val="00A8252A"/>
    <w:rsid w:val="00AB1AC7"/>
    <w:rsid w:val="00AB23CD"/>
    <w:rsid w:val="00AC616E"/>
    <w:rsid w:val="00AD34F6"/>
    <w:rsid w:val="00AD3786"/>
    <w:rsid w:val="00AF50AA"/>
    <w:rsid w:val="00B42B96"/>
    <w:rsid w:val="00B46F24"/>
    <w:rsid w:val="00B718FD"/>
    <w:rsid w:val="00B77884"/>
    <w:rsid w:val="00B9171D"/>
    <w:rsid w:val="00B9189B"/>
    <w:rsid w:val="00BB15B5"/>
    <w:rsid w:val="00BD2B28"/>
    <w:rsid w:val="00BE0E21"/>
    <w:rsid w:val="00C06DF9"/>
    <w:rsid w:val="00C22368"/>
    <w:rsid w:val="00C23CA6"/>
    <w:rsid w:val="00C65E39"/>
    <w:rsid w:val="00C76854"/>
    <w:rsid w:val="00C83A29"/>
    <w:rsid w:val="00C83BF9"/>
    <w:rsid w:val="00C84125"/>
    <w:rsid w:val="00CA651F"/>
    <w:rsid w:val="00CB7595"/>
    <w:rsid w:val="00CE10FA"/>
    <w:rsid w:val="00CE5B91"/>
    <w:rsid w:val="00CF0EDA"/>
    <w:rsid w:val="00CF4F2B"/>
    <w:rsid w:val="00CF58D5"/>
    <w:rsid w:val="00D133CF"/>
    <w:rsid w:val="00D72DA9"/>
    <w:rsid w:val="00D80B3F"/>
    <w:rsid w:val="00D955F4"/>
    <w:rsid w:val="00D95E9F"/>
    <w:rsid w:val="00DA04F0"/>
    <w:rsid w:val="00DA2FAD"/>
    <w:rsid w:val="00DE64E6"/>
    <w:rsid w:val="00DF641C"/>
    <w:rsid w:val="00E02089"/>
    <w:rsid w:val="00E22800"/>
    <w:rsid w:val="00E23A5F"/>
    <w:rsid w:val="00E27771"/>
    <w:rsid w:val="00E31A1F"/>
    <w:rsid w:val="00E355CB"/>
    <w:rsid w:val="00E6042C"/>
    <w:rsid w:val="00E6401F"/>
    <w:rsid w:val="00E70DF0"/>
    <w:rsid w:val="00E82720"/>
    <w:rsid w:val="00EE42B5"/>
    <w:rsid w:val="00EE7A83"/>
    <w:rsid w:val="00F07029"/>
    <w:rsid w:val="00F25A3C"/>
    <w:rsid w:val="00F76F8F"/>
    <w:rsid w:val="00F803BD"/>
    <w:rsid w:val="00F85155"/>
    <w:rsid w:val="00F855CA"/>
    <w:rsid w:val="00FC5F49"/>
    <w:rsid w:val="00FE2650"/>
    <w:rsid w:val="060C35C5"/>
    <w:rsid w:val="093DC4E1"/>
    <w:rsid w:val="09AE33BD"/>
    <w:rsid w:val="2B29A0E5"/>
    <w:rsid w:val="52B0D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1846"/>
  <w15:chartTrackingRefBased/>
  <w15:docId w15:val="{5AC83118-5876-4DBA-B420-F58FCF48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F50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50AA"/>
  </w:style>
  <w:style w:type="paragraph" w:styleId="Sidefod">
    <w:name w:val="footer"/>
    <w:basedOn w:val="Normal"/>
    <w:link w:val="SidefodTegn"/>
    <w:uiPriority w:val="99"/>
    <w:unhideWhenUsed/>
    <w:rsid w:val="00AF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50AA"/>
  </w:style>
  <w:style w:type="table" w:styleId="Tabel-Gitter">
    <w:name w:val="Table Grid"/>
    <w:basedOn w:val="Tabel-Normal"/>
    <w:uiPriority w:val="39"/>
    <w:rsid w:val="00AF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1388</Characters>
  <Application>Microsoft Office Word</Application>
  <DocSecurity>0</DocSecurity>
  <Lines>81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Skov</dc:creator>
  <cp:keywords/>
  <dc:description/>
  <cp:lastModifiedBy>Janie Gerd Teichmann</cp:lastModifiedBy>
  <cp:revision>2</cp:revision>
  <cp:lastPrinted>2023-01-25T12:48:00Z</cp:lastPrinted>
  <dcterms:created xsi:type="dcterms:W3CDTF">2023-01-26T06:39:00Z</dcterms:created>
  <dcterms:modified xsi:type="dcterms:W3CDTF">2023-01-26T06:39:00Z</dcterms:modified>
</cp:coreProperties>
</file>